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74C09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THE ANT AND THE GRASSHOPPER</w:t>
      </w:r>
    </w:p>
    <w:p w14:paraId="355CCA64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43CD1EF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  <w:i/>
          <w:iCs/>
        </w:rPr>
        <w:t>CHARACTERS:</w:t>
      </w:r>
    </w:p>
    <w:p w14:paraId="2F2AC6B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  <w:i/>
          <w:iCs/>
        </w:rPr>
        <w:t>NARRATOR</w:t>
      </w:r>
    </w:p>
    <w:p w14:paraId="17176A60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  <w:i/>
          <w:iCs/>
        </w:rPr>
        <w:t>GRASSHOPPER</w:t>
      </w:r>
    </w:p>
    <w:p w14:paraId="7858A84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  <w:i/>
          <w:iCs/>
        </w:rPr>
        <w:t>ANT</w:t>
      </w:r>
    </w:p>
    <w:p w14:paraId="7C3DCAD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99AB85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F9E207D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SCRIPT:</w:t>
      </w:r>
    </w:p>
    <w:p w14:paraId="20516189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D177DA3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93BD13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NARRATOR: Once upon a time in a field on a summer </w:t>
      </w:r>
      <w:proofErr w:type="gramStart"/>
      <w:r w:rsidRPr="000F56AC">
        <w:rPr>
          <w:b/>
          <w:bCs/>
        </w:rPr>
        <w:t>day ,</w:t>
      </w:r>
      <w:proofErr w:type="gramEnd"/>
      <w:r w:rsidRPr="000F56AC">
        <w:rPr>
          <w:b/>
          <w:bCs/>
        </w:rPr>
        <w:t xml:space="preserve"> there was a happy Grasshopper who liked to play, sing, and dance all day.</w:t>
      </w:r>
    </w:p>
    <w:p w14:paraId="46D7419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4AFD1B2C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B08397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What a splendid </w:t>
      </w:r>
      <w:proofErr w:type="gramStart"/>
      <w:r w:rsidRPr="000F56AC">
        <w:rPr>
          <w:b/>
          <w:bCs/>
        </w:rPr>
        <w:t>day!.</w:t>
      </w:r>
      <w:proofErr w:type="gramEnd"/>
      <w:r w:rsidRPr="000F56AC">
        <w:rPr>
          <w:b/>
          <w:bCs/>
        </w:rPr>
        <w:t xml:space="preserve"> </w:t>
      </w:r>
      <w:proofErr w:type="spellStart"/>
      <w:proofErr w:type="gramStart"/>
      <w:r w:rsidRPr="000F56AC">
        <w:rPr>
          <w:b/>
          <w:bCs/>
        </w:rPr>
        <w:t>la,la</w:t>
      </w:r>
      <w:proofErr w:type="gramEnd"/>
      <w:r w:rsidRPr="000F56AC">
        <w:rPr>
          <w:b/>
          <w:bCs/>
        </w:rPr>
        <w:t>,la,la,la</w:t>
      </w:r>
      <w:proofErr w:type="spellEnd"/>
      <w:r w:rsidRPr="000F56AC">
        <w:rPr>
          <w:b/>
          <w:bCs/>
        </w:rPr>
        <w:t xml:space="preserve">, I have nothing to do, but sing and play.  La, la, la, </w:t>
      </w:r>
      <w:proofErr w:type="spellStart"/>
      <w:proofErr w:type="gramStart"/>
      <w:r w:rsidRPr="000F56AC">
        <w:rPr>
          <w:b/>
          <w:bCs/>
        </w:rPr>
        <w:t>la,la</w:t>
      </w:r>
      <w:proofErr w:type="spellEnd"/>
      <w:proofErr w:type="gramEnd"/>
      <w:r w:rsidRPr="000F56AC">
        <w:rPr>
          <w:b/>
          <w:bCs/>
        </w:rPr>
        <w:t>.</w:t>
      </w:r>
    </w:p>
    <w:p w14:paraId="3591FD00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CA3B04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EADA3D9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NARRATOR: As she was singing, an ant was passing by.</w:t>
      </w:r>
    </w:p>
    <w:p w14:paraId="1673ADCD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EDF4F96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7FD1D97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ANT: Don’t you ever get tired of </w:t>
      </w:r>
      <w:proofErr w:type="gramStart"/>
      <w:r w:rsidRPr="000F56AC">
        <w:rPr>
          <w:b/>
          <w:bCs/>
        </w:rPr>
        <w:t>playing?.</w:t>
      </w:r>
      <w:proofErr w:type="gramEnd"/>
    </w:p>
    <w:p w14:paraId="1464D32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B04E923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670D47C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Who, </w:t>
      </w:r>
      <w:proofErr w:type="gramStart"/>
      <w:r w:rsidRPr="000F56AC">
        <w:rPr>
          <w:b/>
          <w:bCs/>
        </w:rPr>
        <w:t>me?.</w:t>
      </w:r>
      <w:proofErr w:type="gramEnd"/>
      <w:r w:rsidRPr="000F56AC">
        <w:rPr>
          <w:b/>
          <w:bCs/>
        </w:rPr>
        <w:t xml:space="preserve"> Of course </w:t>
      </w:r>
      <w:proofErr w:type="gramStart"/>
      <w:r w:rsidRPr="000F56AC">
        <w:rPr>
          <w:b/>
          <w:bCs/>
        </w:rPr>
        <w:t>not!.</w:t>
      </w:r>
      <w:proofErr w:type="gramEnd"/>
    </w:p>
    <w:p w14:paraId="31945AC3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36AA9C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4E00274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ANT: Don’t you ever </w:t>
      </w:r>
      <w:proofErr w:type="gramStart"/>
      <w:r w:rsidRPr="000F56AC">
        <w:rPr>
          <w:b/>
          <w:bCs/>
        </w:rPr>
        <w:t>work?.</w:t>
      </w:r>
      <w:proofErr w:type="gramEnd"/>
    </w:p>
    <w:p w14:paraId="76F0F0BD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lastRenderedPageBreak/>
        <w:t> </w:t>
      </w:r>
    </w:p>
    <w:p w14:paraId="14508A3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0D2DD5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Who, </w:t>
      </w:r>
      <w:proofErr w:type="gramStart"/>
      <w:r w:rsidRPr="000F56AC">
        <w:rPr>
          <w:b/>
          <w:bCs/>
        </w:rPr>
        <w:t>me?.</w:t>
      </w:r>
      <w:proofErr w:type="gramEnd"/>
      <w:r w:rsidRPr="000F56AC">
        <w:rPr>
          <w:b/>
          <w:bCs/>
        </w:rPr>
        <w:t xml:space="preserve">  Of course </w:t>
      </w:r>
      <w:proofErr w:type="gramStart"/>
      <w:r w:rsidRPr="000F56AC">
        <w:rPr>
          <w:b/>
          <w:bCs/>
        </w:rPr>
        <w:t>not!.</w:t>
      </w:r>
      <w:proofErr w:type="gramEnd"/>
      <w:r w:rsidRPr="000F56AC">
        <w:rPr>
          <w:b/>
          <w:bCs/>
        </w:rPr>
        <w:t xml:space="preserve">  Do you want to play with </w:t>
      </w:r>
      <w:proofErr w:type="gramStart"/>
      <w:r w:rsidRPr="000F56AC">
        <w:rPr>
          <w:b/>
          <w:bCs/>
        </w:rPr>
        <w:t>me?.</w:t>
      </w:r>
      <w:proofErr w:type="gramEnd"/>
    </w:p>
    <w:p w14:paraId="6482DE8C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BA08FA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9B4D27D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</w:t>
      </w:r>
      <w:proofErr w:type="gramStart"/>
      <w:r w:rsidRPr="000F56AC">
        <w:rPr>
          <w:b/>
          <w:bCs/>
        </w:rPr>
        <w:t>No,  I</w:t>
      </w:r>
      <w:proofErr w:type="gramEnd"/>
      <w:r w:rsidRPr="000F56AC">
        <w:rPr>
          <w:b/>
          <w:bCs/>
        </w:rPr>
        <w:t xml:space="preserve"> have work to do.</w:t>
      </w:r>
    </w:p>
    <w:p w14:paraId="18FBDBC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112C31E0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7820F27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GRASSHOPPER: Come on, let’s sing together.</w:t>
      </w:r>
    </w:p>
    <w:p w14:paraId="038C2E87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3E19EF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19C9D8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No, I’m very busy right now.</w:t>
      </w:r>
    </w:p>
    <w:p w14:paraId="20554E6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3AD2B46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561C0D9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Work, work, </w:t>
      </w:r>
      <w:proofErr w:type="gramStart"/>
      <w:r w:rsidRPr="000F56AC">
        <w:rPr>
          <w:b/>
          <w:bCs/>
        </w:rPr>
        <w:t>work!.</w:t>
      </w:r>
      <w:proofErr w:type="gramEnd"/>
      <w:r w:rsidRPr="000F56AC">
        <w:rPr>
          <w:b/>
          <w:bCs/>
        </w:rPr>
        <w:t>  That’s all you do. You don’t have time to play or sing with me.</w:t>
      </w:r>
    </w:p>
    <w:p w14:paraId="323002F3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6EDEE0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0D0926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No, I don’t.</w:t>
      </w:r>
    </w:p>
    <w:p w14:paraId="7C8C4A0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D002677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9D060E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Why are you in such a </w:t>
      </w:r>
      <w:proofErr w:type="gramStart"/>
      <w:r w:rsidRPr="000F56AC">
        <w:rPr>
          <w:b/>
          <w:bCs/>
        </w:rPr>
        <w:t>hurry?.</w:t>
      </w:r>
      <w:proofErr w:type="gramEnd"/>
    </w:p>
    <w:p w14:paraId="4A221DD6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19DF834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EBBB074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I have to take home this kernel of corn.</w:t>
      </w:r>
    </w:p>
    <w:p w14:paraId="716D296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3DB524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FEF53A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What </w:t>
      </w:r>
      <w:proofErr w:type="gramStart"/>
      <w:r w:rsidRPr="000F56AC">
        <w:rPr>
          <w:b/>
          <w:bCs/>
        </w:rPr>
        <w:t>for?.</w:t>
      </w:r>
      <w:proofErr w:type="gramEnd"/>
    </w:p>
    <w:p w14:paraId="6B69889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4AAA991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lastRenderedPageBreak/>
        <w:t> </w:t>
      </w:r>
    </w:p>
    <w:p w14:paraId="0DBF1DA3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I have to store food for the winter.</w:t>
      </w:r>
    </w:p>
    <w:p w14:paraId="77E09E60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F28B07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708006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How can you think about winter on such a fine </w:t>
      </w:r>
      <w:proofErr w:type="gramStart"/>
      <w:r w:rsidRPr="000F56AC">
        <w:rPr>
          <w:b/>
          <w:bCs/>
        </w:rPr>
        <w:t>day?.</w:t>
      </w:r>
      <w:proofErr w:type="gramEnd"/>
    </w:p>
    <w:p w14:paraId="6905656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F0F503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9864D16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Because the winter will be here soon, and food will be too hard to find and you should do the same.</w:t>
      </w:r>
    </w:p>
    <w:p w14:paraId="10483AC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E03D2D0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3BB4C5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I don’t want to worry about winter right </w:t>
      </w:r>
      <w:proofErr w:type="gramStart"/>
      <w:r w:rsidRPr="000F56AC">
        <w:rPr>
          <w:b/>
          <w:bCs/>
        </w:rPr>
        <w:t>now!.</w:t>
      </w:r>
      <w:proofErr w:type="gramEnd"/>
      <w:r w:rsidRPr="000F56AC">
        <w:rPr>
          <w:b/>
          <w:bCs/>
        </w:rPr>
        <w:t>  You just go ahead and work, work, work and I will just play, sing, and dance.</w:t>
      </w:r>
    </w:p>
    <w:p w14:paraId="336C196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516FA3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D8A684C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Soon, you will not have enough food to eat.</w:t>
      </w:r>
    </w:p>
    <w:p w14:paraId="71D014A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6B5645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7D772C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GRASSHOPPER: I have plenty of food right now.</w:t>
      </w:r>
    </w:p>
    <w:p w14:paraId="6F5B7BA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3A3D8C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FC0817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ANT: And what about </w:t>
      </w:r>
      <w:proofErr w:type="gramStart"/>
      <w:r w:rsidRPr="000F56AC">
        <w:rPr>
          <w:b/>
          <w:bCs/>
        </w:rPr>
        <w:t>tomorrow?.</w:t>
      </w:r>
      <w:proofErr w:type="gramEnd"/>
    </w:p>
    <w:p w14:paraId="77349CE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8736956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E9CDCFD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GRASSHOPPER: I don’t worry about tomorrow.</w:t>
      </w:r>
    </w:p>
    <w:p w14:paraId="22D69A19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1DE26FCD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12E7C03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ANT: I do.  Good-bye.</w:t>
      </w:r>
    </w:p>
    <w:p w14:paraId="5FC61FC0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4EBCE8CF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lastRenderedPageBreak/>
        <w:t> </w:t>
      </w:r>
    </w:p>
    <w:p w14:paraId="403C21C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NARRATOR:  </w:t>
      </w:r>
      <w:proofErr w:type="gramStart"/>
      <w:r w:rsidRPr="000F56AC">
        <w:rPr>
          <w:b/>
          <w:bCs/>
        </w:rPr>
        <w:t>So</w:t>
      </w:r>
      <w:proofErr w:type="gramEnd"/>
      <w:r w:rsidRPr="000F56AC">
        <w:rPr>
          <w:b/>
          <w:bCs/>
        </w:rPr>
        <w:t xml:space="preserve"> the Ant went on its way and continued its work.  The weather soon turned cold, and all the food lying in the field was covered with a thick white blanket of snow.</w:t>
      </w:r>
    </w:p>
    <w:p w14:paraId="5DE9455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916A16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439E09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GRASSHOPPER: I should have listened to the </w:t>
      </w:r>
      <w:proofErr w:type="gramStart"/>
      <w:r w:rsidRPr="000F56AC">
        <w:rPr>
          <w:b/>
          <w:bCs/>
        </w:rPr>
        <w:t>ant!.</w:t>
      </w:r>
      <w:proofErr w:type="gramEnd"/>
      <w:r w:rsidRPr="000F56AC">
        <w:rPr>
          <w:b/>
          <w:bCs/>
        </w:rPr>
        <w:t xml:space="preserve">   It’s so cold that I can’t even play, or sing songs </w:t>
      </w:r>
      <w:proofErr w:type="spellStart"/>
      <w:r w:rsidRPr="000F56AC">
        <w:rPr>
          <w:b/>
          <w:bCs/>
        </w:rPr>
        <w:t xml:space="preserve">any </w:t>
      </w:r>
      <w:proofErr w:type="gramStart"/>
      <w:r w:rsidRPr="000F56AC">
        <w:rPr>
          <w:b/>
          <w:bCs/>
        </w:rPr>
        <w:t>more</w:t>
      </w:r>
      <w:proofErr w:type="spellEnd"/>
      <w:r w:rsidRPr="000F56AC">
        <w:rPr>
          <w:b/>
          <w:bCs/>
        </w:rPr>
        <w:t xml:space="preserve">  and</w:t>
      </w:r>
      <w:proofErr w:type="gramEnd"/>
      <w:r w:rsidRPr="000F56AC">
        <w:rPr>
          <w:b/>
          <w:bCs/>
        </w:rPr>
        <w:t xml:space="preserve"> I don’t have food to eat.  I am sure the ant will help </w:t>
      </w:r>
      <w:proofErr w:type="gramStart"/>
      <w:r w:rsidRPr="000F56AC">
        <w:rPr>
          <w:b/>
          <w:bCs/>
        </w:rPr>
        <w:t>me!.</w:t>
      </w:r>
      <w:proofErr w:type="gramEnd"/>
    </w:p>
    <w:p w14:paraId="4B6A500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488D25D0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9F06D6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NARRATOR: The grasshopper went to the ant’s hill.</w:t>
      </w:r>
    </w:p>
    <w:p w14:paraId="47A22E9C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3E2EBDE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37F6B48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GRASSHOPPER: Please, ant give me something to eat.  I am cold and hungry.</w:t>
      </w:r>
    </w:p>
    <w:p w14:paraId="6A43758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8FFD997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4A4B35C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ANT: Why should I help </w:t>
      </w:r>
      <w:proofErr w:type="gramStart"/>
      <w:r w:rsidRPr="000F56AC">
        <w:rPr>
          <w:b/>
          <w:bCs/>
        </w:rPr>
        <w:t>you?.</w:t>
      </w:r>
      <w:proofErr w:type="gramEnd"/>
      <w:r w:rsidRPr="000F56AC">
        <w:rPr>
          <w:b/>
          <w:bCs/>
        </w:rPr>
        <w:t xml:space="preserve">  What did you do all </w:t>
      </w:r>
      <w:proofErr w:type="gramStart"/>
      <w:r w:rsidRPr="000F56AC">
        <w:rPr>
          <w:b/>
          <w:bCs/>
        </w:rPr>
        <w:t>summer?.</w:t>
      </w:r>
      <w:proofErr w:type="gramEnd"/>
    </w:p>
    <w:p w14:paraId="425A9E15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96F6B77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27A73EC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GRASSHOPPER: I played, sang, and danced.</w:t>
      </w:r>
    </w:p>
    <w:p w14:paraId="1EBDE759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661072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35CBB3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 xml:space="preserve">ANT: And I worked, worked, </w:t>
      </w:r>
      <w:proofErr w:type="gramStart"/>
      <w:r w:rsidRPr="000F56AC">
        <w:rPr>
          <w:b/>
          <w:bCs/>
        </w:rPr>
        <w:t>worked!.</w:t>
      </w:r>
      <w:proofErr w:type="gramEnd"/>
      <w:r w:rsidRPr="000F56AC">
        <w:rPr>
          <w:b/>
          <w:bCs/>
        </w:rPr>
        <w:t>  So go and play, sing, and dance.</w:t>
      </w:r>
    </w:p>
    <w:p w14:paraId="1785EDB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07FC5D3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78FFBFC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THE END</w:t>
      </w:r>
    </w:p>
    <w:p w14:paraId="69C2F4E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73ADDAB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2856E474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Author: Aesop Fable</w:t>
      </w:r>
    </w:p>
    <w:p w14:paraId="28870F6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lastRenderedPageBreak/>
        <w:t> </w:t>
      </w:r>
    </w:p>
    <w:p w14:paraId="6065E2E3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3FBE18D3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Adapted by: K I D S I N C O</w:t>
      </w:r>
    </w:p>
    <w:p w14:paraId="7ACB21E1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5DDF9CAA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6689FD32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Moral:  It is best to prepare for the days of necessity.</w:t>
      </w:r>
    </w:p>
    <w:p w14:paraId="56C36664" w14:textId="77777777" w:rsidR="000F56AC" w:rsidRPr="000F56AC" w:rsidRDefault="000F56AC" w:rsidP="000F56AC">
      <w:pPr>
        <w:rPr>
          <w:b/>
          <w:bCs/>
        </w:rPr>
      </w:pPr>
      <w:r w:rsidRPr="000F56AC">
        <w:rPr>
          <w:b/>
          <w:bCs/>
        </w:rPr>
        <w:t> </w:t>
      </w:r>
    </w:p>
    <w:p w14:paraId="77B1C291" w14:textId="77777777" w:rsidR="00733024" w:rsidRPr="000F56AC" w:rsidRDefault="00733024" w:rsidP="000F56AC"/>
    <w:sectPr w:rsidR="00733024" w:rsidRPr="000F5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202875"/>
    <w:rsid w:val="002A6CDB"/>
    <w:rsid w:val="002D4E27"/>
    <w:rsid w:val="003E02F8"/>
    <w:rsid w:val="00456F71"/>
    <w:rsid w:val="004F0B00"/>
    <w:rsid w:val="005D56DF"/>
    <w:rsid w:val="005E13F1"/>
    <w:rsid w:val="00687374"/>
    <w:rsid w:val="00733024"/>
    <w:rsid w:val="008C7CD5"/>
    <w:rsid w:val="00BB430A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2024-07-29T17:31:00Z</dcterms:created>
  <dcterms:modified xsi:type="dcterms:W3CDTF">2024-07-29T17:31:00Z</dcterms:modified>
</cp:coreProperties>
</file>